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87" w:rsidRPr="00A95879" w:rsidRDefault="002C6687" w:rsidP="00A9587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sz w:val="22"/>
          <w:lang w:val="en-US"/>
        </w:rPr>
      </w:pPr>
      <w:bookmarkStart w:id="0" w:name="_Toc491423611"/>
      <w:r w:rsidRPr="00B43A47">
        <w:rPr>
          <w:rFonts w:asciiTheme="minorHAnsi" w:hAnsiTheme="minorHAnsi"/>
          <w:sz w:val="22"/>
        </w:rPr>
        <w:t xml:space="preserve">ΑΤΟΜΙΚΑ ΣΤΟΙΧΕΙΑ </w:t>
      </w:r>
      <w:r>
        <w:rPr>
          <w:rFonts w:asciiTheme="minorHAnsi" w:hAnsiTheme="minorHAnsi"/>
          <w:sz w:val="22"/>
        </w:rPr>
        <w:t>ΑΝΑΠΛΗΡΩΤΗ ΕΚΠΑΙΔΕΥΤΙΚΟΥ</w:t>
      </w:r>
      <w:bookmarkEnd w:id="0"/>
    </w:p>
    <w:p w:rsidR="002C6687" w:rsidRPr="00B43A47" w:rsidRDefault="002C6687" w:rsidP="002C6687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2C6687" w:rsidRPr="00FE33EC" w:rsidTr="005C6EEB">
        <w:tc>
          <w:tcPr>
            <w:tcW w:w="3004" w:type="pct"/>
          </w:tcPr>
          <w:p w:rsidR="002C6687" w:rsidRPr="00FE33EC" w:rsidRDefault="002C6687" w:rsidP="005C6E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2C6687" w:rsidRPr="00FE33EC" w:rsidRDefault="002C6687" w:rsidP="005C6E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6687" w:rsidRPr="00FE33EC" w:rsidTr="005C6EEB">
        <w:tc>
          <w:tcPr>
            <w:tcW w:w="3004" w:type="pct"/>
          </w:tcPr>
          <w:p w:rsidR="002C6687" w:rsidRPr="001E5E24" w:rsidRDefault="002C6687" w:rsidP="005C6E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2C6687" w:rsidRPr="00FE33EC" w:rsidRDefault="002C6687" w:rsidP="005C6E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2C6687" w:rsidRPr="00FE33EC" w:rsidRDefault="002C6687" w:rsidP="005C6E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2C6687" w:rsidRPr="001E5E24" w:rsidRDefault="002C6687" w:rsidP="005C6E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C6687" w:rsidRPr="001E5E24" w:rsidRDefault="002C6687" w:rsidP="005C6E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2C6687" w:rsidRPr="001E5E24" w:rsidRDefault="002C6687" w:rsidP="005C6E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2C6687" w:rsidRPr="00FE33EC" w:rsidRDefault="002C6687" w:rsidP="005C6EE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2C6687" w:rsidRPr="00FE33EC" w:rsidRDefault="002C6687" w:rsidP="005C6E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C6687" w:rsidRPr="00FE33EC" w:rsidTr="005C6EEB">
        <w:tc>
          <w:tcPr>
            <w:tcW w:w="3004" w:type="pct"/>
          </w:tcPr>
          <w:p w:rsidR="002E3E8B" w:rsidRPr="00B02ACB" w:rsidRDefault="002E3E8B" w:rsidP="005C6EEB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6687" w:rsidRPr="001A42FA" w:rsidRDefault="002C6687" w:rsidP="005C6EEB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Δ/</w:t>
            </w:r>
            <w:r w:rsidRPr="002C6687">
              <w:rPr>
                <w:rFonts w:asciiTheme="minorHAnsi" w:hAnsiTheme="minorHAnsi"/>
                <w:b/>
                <w:sz w:val="22"/>
                <w:szCs w:val="22"/>
              </w:rPr>
              <w:t>ΝΣΗ</w:t>
            </w:r>
            <w:r w:rsidRPr="002C6687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ΠΡΩΤΟΒΑΘΜΙΑΣ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 ΕΚΠ/ΣΗΣ </w:t>
            </w:r>
            <w:r w:rsidR="001A42FA">
              <w:rPr>
                <w:rFonts w:asciiTheme="minorHAnsi" w:hAnsiTheme="minorHAnsi"/>
                <w:b/>
                <w:sz w:val="22"/>
                <w:szCs w:val="22"/>
              </w:rPr>
              <w:t>ΧΑΛΚΙΔΙΚΗΣ</w:t>
            </w:r>
          </w:p>
          <w:p w:rsidR="00A95879" w:rsidRPr="001A42FA" w:rsidRDefault="00A95879" w:rsidP="005C6EEB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C6687" w:rsidRPr="00B02ACB" w:rsidRDefault="00A95879" w:rsidP="005C6EEB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2C6687" w:rsidRPr="00FE33EC" w:rsidRDefault="002C6687" w:rsidP="005C6EE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C6687" w:rsidRPr="001E5E24" w:rsidRDefault="002C6687" w:rsidP="005C6EEB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2C6687" w:rsidRPr="00B43A47" w:rsidRDefault="002C6687" w:rsidP="002C6687">
      <w:pPr>
        <w:rPr>
          <w:rFonts w:asciiTheme="minorHAnsi" w:hAnsiTheme="minorHAnsi"/>
          <w:sz w:val="22"/>
          <w:szCs w:val="22"/>
        </w:rPr>
      </w:pPr>
    </w:p>
    <w:p w:rsidR="002C6687" w:rsidRPr="00B43A47" w:rsidRDefault="002C6687" w:rsidP="002C6687">
      <w:pPr>
        <w:rPr>
          <w:rFonts w:asciiTheme="minorHAnsi" w:hAnsiTheme="minorHAnsi"/>
          <w:sz w:val="22"/>
          <w:szCs w:val="22"/>
        </w:rPr>
      </w:pPr>
    </w:p>
    <w:p w:rsidR="002C6687" w:rsidRPr="00B43A47" w:rsidRDefault="002C6687" w:rsidP="002C6687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A95879" w:rsidRDefault="00A95879" w:rsidP="00A95879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ΑΤΟΜΙΚΑ ΣΤΟΙΧΕΙΑ </w:t>
      </w:r>
      <w:r>
        <w:rPr>
          <w:rFonts w:asciiTheme="minorHAnsi" w:hAnsiTheme="minorHAnsi"/>
          <w:b/>
          <w:sz w:val="22"/>
          <w:szCs w:val="22"/>
        </w:rPr>
        <w:t>ΑΝΑΠΛΗΡΩΤΗ ΕΚΠΑΙΔΕΥΤΙΚΟΥ</w:t>
      </w:r>
    </w:p>
    <w:p w:rsidR="00A95879" w:rsidRPr="00B43A47" w:rsidRDefault="00A95879" w:rsidP="00A95879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A95879" w:rsidRPr="003F75B4" w:rsidRDefault="00A95879" w:rsidP="00A95879">
      <w:pPr>
        <w:jc w:val="center"/>
        <w:rPr>
          <w:rFonts w:asciiTheme="minorHAnsi" w:hAnsiTheme="minorHAnsi"/>
          <w:b/>
          <w:sz w:val="22"/>
          <w:szCs w:val="22"/>
        </w:rPr>
      </w:pPr>
      <w:r w:rsidRPr="003F75B4">
        <w:rPr>
          <w:rFonts w:ascii="Calibri" w:hAnsi="Calibri" w:cs="Calibri"/>
          <w:b/>
          <w:sz w:val="22"/>
          <w:szCs w:val="22"/>
        </w:rPr>
        <w:t>«</w:t>
      </w:r>
      <w:r w:rsidRPr="00D278A9">
        <w:rPr>
          <w:rFonts w:ascii="Calibri" w:hAnsi="Calibri" w:cs="Calibri"/>
          <w:b/>
          <w:sz w:val="22"/>
          <w:szCs w:val="22"/>
        </w:rPr>
        <w:t>Ενίσχυση Προσχολικής Εκπαίδευσης 2017-2018», με κωδικό ΟΠΣ: 5009801</w:t>
      </w:r>
      <w:r w:rsidRPr="003F75B4">
        <w:rPr>
          <w:rFonts w:ascii="Calibri" w:hAnsi="Calibri" w:cs="Calibri"/>
          <w:b/>
          <w:sz w:val="22"/>
          <w:szCs w:val="22"/>
        </w:rPr>
        <w:t xml:space="preserve">,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  <w:r w:rsidRPr="003F75B4">
        <w:rPr>
          <w:rFonts w:asciiTheme="minorHAnsi" w:hAnsiTheme="minorHAnsi"/>
          <w:b/>
          <w:sz w:val="22"/>
          <w:szCs w:val="22"/>
        </w:rPr>
        <w:t xml:space="preserve"> </w:t>
      </w:r>
    </w:p>
    <w:p w:rsidR="002C6687" w:rsidRPr="00B43A47" w:rsidRDefault="002C6687" w:rsidP="002C668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2C6687" w:rsidRPr="00B43A47" w:rsidTr="005C6EEB">
        <w:trPr>
          <w:jc w:val="center"/>
        </w:trPr>
        <w:tc>
          <w:tcPr>
            <w:tcW w:w="4261" w:type="dxa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2C6687" w:rsidRPr="00B43A47" w:rsidRDefault="002C6687" w:rsidP="005C6EEB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2C6687" w:rsidRPr="00B43A47" w:rsidRDefault="002C6687" w:rsidP="002C6687">
      <w:pPr>
        <w:rPr>
          <w:rFonts w:asciiTheme="minorHAnsi" w:hAnsiTheme="minorHAnsi"/>
        </w:rPr>
      </w:pPr>
    </w:p>
    <w:p w:rsidR="002C6687" w:rsidRPr="00B43A47" w:rsidRDefault="002C6687" w:rsidP="002C6687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p w:rsidR="00A433ED" w:rsidRPr="002C6687" w:rsidRDefault="00A433ED">
      <w:pPr>
        <w:rPr>
          <w:rFonts w:asciiTheme="minorHAnsi" w:hAnsiTheme="minorHAnsi"/>
        </w:rPr>
      </w:pPr>
    </w:p>
    <w:sectPr w:rsidR="00A433ED" w:rsidRPr="002C6687" w:rsidSect="002C6687">
      <w:footerReference w:type="default" r:id="rId8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C9B" w:rsidRDefault="00E76C9B" w:rsidP="002C6687">
      <w:r>
        <w:separator/>
      </w:r>
    </w:p>
  </w:endnote>
  <w:endnote w:type="continuationSeparator" w:id="1">
    <w:p w:rsidR="00E76C9B" w:rsidRDefault="00E76C9B" w:rsidP="002C6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87" w:rsidRDefault="00B02ACB">
    <w:pPr>
      <w:pStyle w:val="a6"/>
    </w:pPr>
    <w:r w:rsidRPr="00B02AC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-285750</wp:posOffset>
          </wp:positionV>
          <wp:extent cx="5990590" cy="761365"/>
          <wp:effectExtent l="0" t="0" r="635" b="635"/>
          <wp:wrapSquare wrapText="bothSides"/>
          <wp:docPr id="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eye_logo_ComBo_EU60_scaled_1567x19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15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C9B" w:rsidRDefault="00E76C9B" w:rsidP="002C6687">
      <w:r>
        <w:separator/>
      </w:r>
    </w:p>
  </w:footnote>
  <w:footnote w:type="continuationSeparator" w:id="1">
    <w:p w:rsidR="00E76C9B" w:rsidRDefault="00E76C9B" w:rsidP="002C66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C6687"/>
    <w:rsid w:val="00031B31"/>
    <w:rsid w:val="001A42FA"/>
    <w:rsid w:val="002C6687"/>
    <w:rsid w:val="002E3E8B"/>
    <w:rsid w:val="006D7BA5"/>
    <w:rsid w:val="00807C38"/>
    <w:rsid w:val="00A433ED"/>
    <w:rsid w:val="00A95879"/>
    <w:rsid w:val="00B02ACB"/>
    <w:rsid w:val="00E76C9B"/>
    <w:rsid w:val="00EF0F69"/>
    <w:rsid w:val="00F1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2C66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2C6687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2C6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2C66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C6687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2C668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2C668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2C668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2C6687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GramSym</dc:creator>
  <cp:lastModifiedBy>User2</cp:lastModifiedBy>
  <cp:revision>2</cp:revision>
  <cp:lastPrinted>2017-09-06T05:52:00Z</cp:lastPrinted>
  <dcterms:created xsi:type="dcterms:W3CDTF">2018-05-31T08:25:00Z</dcterms:created>
  <dcterms:modified xsi:type="dcterms:W3CDTF">2018-05-31T08:25:00Z</dcterms:modified>
</cp:coreProperties>
</file>